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87156" w14:textId="77777777" w:rsidR="008760E3" w:rsidRDefault="00D84681">
      <w:r>
        <w:t>Photo Captions</w:t>
      </w:r>
    </w:p>
    <w:p w14:paraId="3290B374" w14:textId="77777777" w:rsidR="00D84681" w:rsidRDefault="00D84681"/>
    <w:p w14:paraId="7441405B" w14:textId="77777777" w:rsidR="00D84681" w:rsidRPr="00D84681" w:rsidRDefault="00D84681" w:rsidP="00D84681">
      <w:pPr>
        <w:pStyle w:val="ListParagraph"/>
        <w:numPr>
          <w:ilvl w:val="0"/>
          <w:numId w:val="1"/>
        </w:numPr>
      </w:pPr>
      <w:r>
        <w:rPr>
          <w:bCs/>
          <w:iCs/>
        </w:rPr>
        <w:t xml:space="preserve">Representatives from </w:t>
      </w:r>
      <w:r w:rsidRPr="00D84681">
        <w:rPr>
          <w:bCs/>
          <w:iCs/>
        </w:rPr>
        <w:t xml:space="preserve">ESPN, </w:t>
      </w:r>
      <w:proofErr w:type="spellStart"/>
      <w:proofErr w:type="gramStart"/>
      <w:r>
        <w:rPr>
          <w:bCs/>
          <w:iCs/>
        </w:rPr>
        <w:t>l</w:t>
      </w:r>
      <w:r w:rsidRPr="00D84681">
        <w:rPr>
          <w:bCs/>
          <w:iCs/>
        </w:rPr>
        <w:t>ove.</w:t>
      </w:r>
      <w:r>
        <w:rPr>
          <w:bCs/>
          <w:iCs/>
        </w:rPr>
        <w:t>fú</w:t>
      </w:r>
      <w:r w:rsidRPr="00D84681">
        <w:rPr>
          <w:bCs/>
          <w:iCs/>
        </w:rPr>
        <w:t>tb</w:t>
      </w:r>
      <w:r>
        <w:rPr>
          <w:bCs/>
          <w:iCs/>
        </w:rPr>
        <w:t>o</w:t>
      </w:r>
      <w:r w:rsidRPr="00D84681">
        <w:rPr>
          <w:bCs/>
          <w:iCs/>
        </w:rPr>
        <w:t>l</w:t>
      </w:r>
      <w:proofErr w:type="spellEnd"/>
      <w:proofErr w:type="gramEnd"/>
      <w:r w:rsidRPr="00D84681">
        <w:rPr>
          <w:bCs/>
          <w:iCs/>
        </w:rPr>
        <w:t xml:space="preserve">, </w:t>
      </w:r>
      <w:r>
        <w:rPr>
          <w:bCs/>
          <w:iCs/>
        </w:rPr>
        <w:t xml:space="preserve">Coaches Across Continents, PCYC NSW and youth from </w:t>
      </w:r>
      <w:proofErr w:type="spellStart"/>
      <w:r>
        <w:rPr>
          <w:bCs/>
          <w:iCs/>
        </w:rPr>
        <w:t>Mt.Druitt</w:t>
      </w:r>
      <w:proofErr w:type="spellEnd"/>
      <w:r>
        <w:rPr>
          <w:bCs/>
          <w:iCs/>
        </w:rPr>
        <w:t>, Sydney, officially open the new sports space</w:t>
      </w:r>
    </w:p>
    <w:p w14:paraId="064ECD63" w14:textId="77777777" w:rsidR="00D84681" w:rsidRDefault="00D84681" w:rsidP="00D84681"/>
    <w:p w14:paraId="1829F8DA" w14:textId="77777777" w:rsidR="00D84681" w:rsidRDefault="00D84681" w:rsidP="00D84681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 w:rsidRPr="00D84681">
        <w:t>Ngiyampaa</w:t>
      </w:r>
      <w:proofErr w:type="spellEnd"/>
      <w:r w:rsidRPr="00D84681">
        <w:t xml:space="preserve"> Tribal Group, from North West NSW</w:t>
      </w:r>
      <w:r>
        <w:t>, Australia, provided cultural performances</w:t>
      </w:r>
    </w:p>
    <w:p w14:paraId="1D3C8B47" w14:textId="77777777" w:rsidR="00D84681" w:rsidRDefault="00D84681" w:rsidP="00D84681">
      <w:pPr>
        <w:pStyle w:val="ListParagraph"/>
      </w:pPr>
    </w:p>
    <w:p w14:paraId="36B7F298" w14:textId="77777777" w:rsidR="00D84681" w:rsidRDefault="00D84681" w:rsidP="00D84681">
      <w:pPr>
        <w:pStyle w:val="ListParagraph"/>
        <w:numPr>
          <w:ilvl w:val="0"/>
          <w:numId w:val="1"/>
        </w:numPr>
      </w:pPr>
      <w:r w:rsidRPr="00D84681">
        <w:t xml:space="preserve">ESPN sports reporter and commentator, Stephanie </w:t>
      </w:r>
      <w:proofErr w:type="spellStart"/>
      <w:r w:rsidRPr="00D84681">
        <w:t>Brantz</w:t>
      </w:r>
      <w:proofErr w:type="spellEnd"/>
      <w:r w:rsidRPr="00D84681">
        <w:t>, hosted the inauguration</w:t>
      </w:r>
    </w:p>
    <w:p w14:paraId="49E275DA" w14:textId="77777777" w:rsidR="00D84681" w:rsidRDefault="00D84681" w:rsidP="00D84681">
      <w:pPr>
        <w:pStyle w:val="ListParagraph"/>
      </w:pPr>
    </w:p>
    <w:p w14:paraId="0FD014B9" w14:textId="4869FEBC" w:rsidR="00D84681" w:rsidRDefault="00D84681" w:rsidP="00D84681">
      <w:pPr>
        <w:pStyle w:val="ListParagraph"/>
        <w:numPr>
          <w:ilvl w:val="0"/>
          <w:numId w:val="1"/>
        </w:numPr>
      </w:pPr>
      <w:r w:rsidRPr="00D84681">
        <w:t>Haydn Arndt, General Manager, ESPN ANZ and Disney Media Distribution, tal</w:t>
      </w:r>
      <w:r w:rsidR="002D617B">
        <w:t>ked</w:t>
      </w:r>
      <w:bookmarkStart w:id="0" w:name="_GoBack"/>
      <w:bookmarkEnd w:id="0"/>
      <w:r w:rsidRPr="00D84681">
        <w:t xml:space="preserve"> about what this new space means for Australia, for Sydney, and for the youth in the </w:t>
      </w:r>
      <w:r w:rsidR="00266440">
        <w:t xml:space="preserve">Mt. Druitt </w:t>
      </w:r>
      <w:r w:rsidRPr="00D84681">
        <w:t>community</w:t>
      </w:r>
    </w:p>
    <w:p w14:paraId="3CB7BF98" w14:textId="77777777" w:rsidR="00D84681" w:rsidRPr="00D84681" w:rsidRDefault="00D84681" w:rsidP="00D84681"/>
    <w:p w14:paraId="703E0182" w14:textId="77777777" w:rsidR="00D84681" w:rsidRPr="003E489B" w:rsidRDefault="00D84681" w:rsidP="00D84681">
      <w:pPr>
        <w:pStyle w:val="ListParagraph"/>
        <w:numPr>
          <w:ilvl w:val="0"/>
          <w:numId w:val="1"/>
        </w:numPr>
      </w:pPr>
      <w:r>
        <w:rPr>
          <w:bCs/>
          <w:iCs/>
        </w:rPr>
        <w:t>Youth from the community</w:t>
      </w:r>
      <w:r w:rsidRPr="00D84681">
        <w:rPr>
          <w:bCs/>
          <w:iCs/>
        </w:rPr>
        <w:t xml:space="preserve"> kick off the first game on the new </w:t>
      </w:r>
      <w:r w:rsidR="003E489B">
        <w:rPr>
          <w:bCs/>
          <w:iCs/>
        </w:rPr>
        <w:t>sports space</w:t>
      </w:r>
    </w:p>
    <w:p w14:paraId="15CCC985" w14:textId="77777777" w:rsidR="003E489B" w:rsidRDefault="003E489B" w:rsidP="003E489B">
      <w:pPr>
        <w:pStyle w:val="ListParagraph"/>
      </w:pPr>
    </w:p>
    <w:p w14:paraId="6C5BBF5E" w14:textId="77777777" w:rsidR="003E489B" w:rsidRDefault="003E489B" w:rsidP="003E489B"/>
    <w:p w14:paraId="16C96100" w14:textId="77777777" w:rsidR="003E489B" w:rsidRPr="00D84681" w:rsidRDefault="003E489B" w:rsidP="003E489B">
      <w:r>
        <w:t>NO PHOTO CREDIT REQUIRED</w:t>
      </w:r>
    </w:p>
    <w:p w14:paraId="469B0D8C" w14:textId="77777777" w:rsidR="00D84681" w:rsidRDefault="00D84681" w:rsidP="00D84681">
      <w:pPr>
        <w:pStyle w:val="ListParagraph"/>
      </w:pPr>
    </w:p>
    <w:sectPr w:rsidR="00D84681" w:rsidSect="00F07C0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233135"/>
    <w:multiLevelType w:val="hybridMultilevel"/>
    <w:tmpl w:val="B32E5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81"/>
    <w:rsid w:val="00266440"/>
    <w:rsid w:val="002D617B"/>
    <w:rsid w:val="003E489B"/>
    <w:rsid w:val="00883971"/>
    <w:rsid w:val="00D84681"/>
    <w:rsid w:val="00F0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3EC3E"/>
  <w15:chartTrackingRefBased/>
  <w15:docId w15:val="{2822ACE3-21E6-104B-9AFB-CAFDF2F9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Radha Balani</dc:creator>
  <cp:keywords/>
  <dc:description/>
  <cp:lastModifiedBy>Radha Balani</cp:lastModifiedBy>
  <cp:revision>3</cp:revision>
  <dcterms:created xsi:type="dcterms:W3CDTF">2019-02-28T09:40:00Z</dcterms:created>
  <dcterms:modified xsi:type="dcterms:W3CDTF">2019-02-28T23:40:00Z</dcterms:modified>
</cp:coreProperties>
</file>